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5393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F632D4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6ACC044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FCE218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1E9990E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49A17378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1D7A413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58BE52CE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87B83E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57EF67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02C17DF6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409F439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1CEB0ED8" w14:textId="528FE22A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702321" w:rsidRPr="00702321">
        <w:rPr>
          <w:rFonts w:ascii="Lato" w:eastAsia="Calibri" w:hAnsi="Lato"/>
          <w:b/>
          <w:sz w:val="20"/>
          <w:szCs w:val="20"/>
          <w:lang w:eastAsia="en-US"/>
        </w:rPr>
        <w:t>„Wykonanie operatów szacunkowych wraz z</w:t>
      </w:r>
      <w:r w:rsidR="005B4DBD">
        <w:rPr>
          <w:rFonts w:ascii="Lato" w:eastAsia="Calibri" w:hAnsi="Lato"/>
          <w:b/>
          <w:sz w:val="20"/>
          <w:szCs w:val="20"/>
          <w:lang w:eastAsia="en-US"/>
        </w:rPr>
        <w:t> </w:t>
      </w:r>
      <w:r w:rsidR="00702321" w:rsidRPr="00702321">
        <w:rPr>
          <w:rFonts w:ascii="Lato" w:eastAsia="Calibri" w:hAnsi="Lato"/>
          <w:b/>
          <w:sz w:val="20"/>
          <w:szCs w:val="20"/>
          <w:lang w:eastAsia="en-US"/>
        </w:rPr>
        <w:t>dokumentacją fotograficzną kolorową (10 części) –</w:t>
      </w:r>
      <w:r w:rsidR="000563DA">
        <w:rPr>
          <w:rFonts w:ascii="Lato" w:eastAsia="Calibri" w:hAnsi="Lato"/>
          <w:b/>
          <w:sz w:val="20"/>
          <w:szCs w:val="20"/>
          <w:lang w:eastAsia="en-US"/>
        </w:rPr>
        <w:t xml:space="preserve"> </w:t>
      </w:r>
      <w:r w:rsidR="00702321" w:rsidRPr="00702321">
        <w:rPr>
          <w:rFonts w:ascii="Lato" w:eastAsia="Calibri" w:hAnsi="Lato"/>
          <w:b/>
          <w:sz w:val="20"/>
          <w:szCs w:val="20"/>
          <w:lang w:eastAsia="en-US"/>
        </w:rPr>
        <w:t>edycja 14/2025”</w:t>
      </w:r>
      <w:r w:rsidR="00B451FF">
        <w:rPr>
          <w:rFonts w:ascii="Lato" w:hAnsi="Lato" w:cs="Arial"/>
          <w:b/>
          <w:sz w:val="20"/>
          <w:szCs w:val="20"/>
        </w:rPr>
        <w:t xml:space="preserve">,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00A540AD" w14:textId="5A42642E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00A280E" w14:textId="60AF77C7" w:rsidR="00441B4E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692ED33" w14:textId="77777777" w:rsidR="00441B4E" w:rsidRPr="00194E3C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C49AC4" w14:textId="77777777" w:rsidR="00023C8E" w:rsidRPr="00194E3C" w:rsidRDefault="00023C8E" w:rsidP="003B305B">
      <w:pPr>
        <w:rPr>
          <w:sz w:val="18"/>
          <w:szCs w:val="18"/>
        </w:rPr>
      </w:pPr>
    </w:p>
    <w:p w14:paraId="5572128A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143E20F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E83354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A9F3882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EE8EC41" w14:textId="77777777" w:rsidR="00441B4E" w:rsidRPr="0086510F" w:rsidRDefault="00441B4E" w:rsidP="00441B4E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4947C60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1846BC8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027B9D0" w14:textId="77777777" w:rsidR="00FE5C77" w:rsidRDefault="00FE5C77" w:rsidP="004D39FC">
      <w:pPr>
        <w:rPr>
          <w:sz w:val="18"/>
          <w:szCs w:val="18"/>
        </w:rPr>
      </w:pPr>
    </w:p>
    <w:p w14:paraId="7F103873" w14:textId="77777777" w:rsidR="00FE5C77" w:rsidRDefault="00FE5C77" w:rsidP="00023C8E">
      <w:pPr>
        <w:ind w:firstLine="1"/>
        <w:rPr>
          <w:sz w:val="18"/>
          <w:szCs w:val="18"/>
        </w:rPr>
      </w:pPr>
    </w:p>
    <w:p w14:paraId="2C529674" w14:textId="0DA2AA8D" w:rsidR="00FE5C77" w:rsidRDefault="00FE5C77" w:rsidP="00023C8E">
      <w:pPr>
        <w:ind w:firstLine="1"/>
        <w:rPr>
          <w:sz w:val="18"/>
          <w:szCs w:val="18"/>
        </w:rPr>
      </w:pPr>
    </w:p>
    <w:p w14:paraId="3475A1B7" w14:textId="1FC9AFB1" w:rsidR="00441B4E" w:rsidRDefault="00441B4E" w:rsidP="00023C8E">
      <w:pPr>
        <w:ind w:firstLine="1"/>
        <w:rPr>
          <w:sz w:val="18"/>
          <w:szCs w:val="18"/>
        </w:rPr>
      </w:pPr>
    </w:p>
    <w:p w14:paraId="1765D459" w14:textId="77777777" w:rsidR="00441B4E" w:rsidRDefault="00441B4E" w:rsidP="00023C8E">
      <w:pPr>
        <w:ind w:firstLine="1"/>
        <w:rPr>
          <w:sz w:val="18"/>
          <w:szCs w:val="18"/>
        </w:rPr>
      </w:pPr>
    </w:p>
    <w:p w14:paraId="7762B196" w14:textId="7634EA01" w:rsidR="00023C8E" w:rsidRDefault="00023C8E" w:rsidP="00023C8E">
      <w:pPr>
        <w:ind w:firstLine="1"/>
        <w:rPr>
          <w:sz w:val="18"/>
          <w:szCs w:val="18"/>
        </w:rPr>
      </w:pPr>
    </w:p>
    <w:p w14:paraId="670231EE" w14:textId="77777777" w:rsidR="00441B4E" w:rsidRPr="00194E3C" w:rsidRDefault="00441B4E" w:rsidP="00023C8E">
      <w:pPr>
        <w:ind w:firstLine="1"/>
        <w:rPr>
          <w:sz w:val="18"/>
          <w:szCs w:val="18"/>
        </w:rPr>
      </w:pPr>
    </w:p>
    <w:p w14:paraId="2043B258" w14:textId="77777777" w:rsidR="00023C8E" w:rsidRPr="00194E3C" w:rsidRDefault="00023C8E" w:rsidP="00023C8E">
      <w:pPr>
        <w:rPr>
          <w:sz w:val="18"/>
          <w:szCs w:val="18"/>
        </w:rPr>
      </w:pPr>
    </w:p>
    <w:p w14:paraId="601D8E58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68EA9E88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0BD0BC13" w14:textId="77777777" w:rsidR="0034086E" w:rsidRPr="0081435B" w:rsidRDefault="00023C8E" w:rsidP="0034086E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p w14:paraId="61CBD142" w14:textId="77777777" w:rsidR="00455A0B" w:rsidRPr="00FE5C77" w:rsidRDefault="00455A0B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sectPr w:rsidR="00455A0B" w:rsidRPr="00FE5C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81E0" w14:textId="77777777" w:rsidR="00947038" w:rsidRDefault="00947038" w:rsidP="00974E09">
      <w:r>
        <w:separator/>
      </w:r>
    </w:p>
  </w:endnote>
  <w:endnote w:type="continuationSeparator" w:id="0">
    <w:p w14:paraId="1A8EB514" w14:textId="77777777" w:rsidR="00947038" w:rsidRDefault="00947038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3B3D" w14:textId="77777777" w:rsidR="00947038" w:rsidRDefault="00947038" w:rsidP="00974E09">
      <w:r>
        <w:separator/>
      </w:r>
    </w:p>
  </w:footnote>
  <w:footnote w:type="continuationSeparator" w:id="0">
    <w:p w14:paraId="08DC2750" w14:textId="77777777" w:rsidR="00947038" w:rsidRDefault="00947038" w:rsidP="0097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9F3A" w14:textId="77777777" w:rsidR="00C93789" w:rsidRDefault="00C93789" w:rsidP="00C93789">
    <w:pPr>
      <w:pStyle w:val="Default"/>
      <w:jc w:val="right"/>
      <w:rPr>
        <w:rFonts w:ascii="Lato" w:hAnsi="Lato"/>
        <w:b/>
        <w:sz w:val="20"/>
        <w:szCs w:val="20"/>
      </w:rPr>
    </w:pPr>
    <w:r w:rsidRPr="00F70D44">
      <w:rPr>
        <w:rFonts w:ascii="Lato" w:hAnsi="Lato"/>
        <w:b/>
        <w:sz w:val="20"/>
        <w:szCs w:val="20"/>
      </w:rPr>
      <w:t xml:space="preserve">Załącznik nr </w:t>
    </w:r>
    <w:r>
      <w:rPr>
        <w:rFonts w:ascii="Lato" w:hAnsi="Lato"/>
        <w:b/>
        <w:sz w:val="20"/>
        <w:szCs w:val="20"/>
      </w:rPr>
      <w:t>3 do SWZ</w:t>
    </w:r>
    <w:r w:rsidRPr="00F70D44">
      <w:rPr>
        <w:rFonts w:ascii="Lato" w:hAnsi="Lato"/>
        <w:b/>
        <w:sz w:val="20"/>
        <w:szCs w:val="20"/>
      </w:rPr>
      <w:t xml:space="preserve"> – </w:t>
    </w:r>
    <w:r w:rsidRPr="00F943EF">
      <w:rPr>
        <w:rFonts w:ascii="Lato" w:hAnsi="Lato"/>
        <w:b/>
        <w:i/>
        <w:sz w:val="20"/>
        <w:szCs w:val="20"/>
      </w:rPr>
      <w:t>wzór</w:t>
    </w:r>
  </w:p>
  <w:p w14:paraId="5218A195" w14:textId="37EBBBA3" w:rsidR="00C93789" w:rsidRPr="00C93789" w:rsidRDefault="00C93789" w:rsidP="00C93789">
    <w:pPr>
      <w:pStyle w:val="Default"/>
      <w:rPr>
        <w:rFonts w:ascii="Lato" w:hAnsi="Lato"/>
        <w:b/>
        <w:i/>
        <w:sz w:val="20"/>
        <w:szCs w:val="20"/>
      </w:rPr>
    </w:pPr>
    <w:r w:rsidRPr="00873A04">
      <w:rPr>
        <w:rFonts w:ascii="Lato" w:hAnsi="Lato"/>
        <w:b/>
        <w:sz w:val="20"/>
        <w:szCs w:val="20"/>
      </w:rPr>
      <w:t>OR-10.271.</w:t>
    </w:r>
    <w:r>
      <w:rPr>
        <w:rFonts w:ascii="Lato" w:hAnsi="Lato"/>
        <w:b/>
        <w:sz w:val="20"/>
        <w:szCs w:val="20"/>
      </w:rPr>
      <w:t>97</w:t>
    </w:r>
    <w:r w:rsidRPr="00873A04">
      <w:rPr>
        <w:rFonts w:ascii="Lato" w:hAnsi="Lato"/>
        <w:b/>
        <w:sz w:val="20"/>
        <w:szCs w:val="20"/>
      </w:rPr>
      <w:t>.20</w:t>
    </w:r>
    <w:r>
      <w:rPr>
        <w:rFonts w:ascii="Lato" w:hAnsi="Lato"/>
        <w:b/>
        <w:sz w:val="20"/>
        <w:szCs w:val="20"/>
      </w:rPr>
      <w:t xml:space="preserve">25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563DA"/>
    <w:rsid w:val="00061B99"/>
    <w:rsid w:val="0007229B"/>
    <w:rsid w:val="00086752"/>
    <w:rsid w:val="00092FCB"/>
    <w:rsid w:val="00094591"/>
    <w:rsid w:val="000A798D"/>
    <w:rsid w:val="00115E34"/>
    <w:rsid w:val="00120AD2"/>
    <w:rsid w:val="001538E0"/>
    <w:rsid w:val="00154D14"/>
    <w:rsid w:val="0016065D"/>
    <w:rsid w:val="00184897"/>
    <w:rsid w:val="001A67D1"/>
    <w:rsid w:val="00203E65"/>
    <w:rsid w:val="002074EF"/>
    <w:rsid w:val="00242339"/>
    <w:rsid w:val="00242B63"/>
    <w:rsid w:val="002475ED"/>
    <w:rsid w:val="002843AE"/>
    <w:rsid w:val="002D02DB"/>
    <w:rsid w:val="00300787"/>
    <w:rsid w:val="00304BD6"/>
    <w:rsid w:val="0033193A"/>
    <w:rsid w:val="003403B0"/>
    <w:rsid w:val="0034086E"/>
    <w:rsid w:val="00364B36"/>
    <w:rsid w:val="003B305B"/>
    <w:rsid w:val="003F2699"/>
    <w:rsid w:val="00404BC6"/>
    <w:rsid w:val="004117C5"/>
    <w:rsid w:val="0042361F"/>
    <w:rsid w:val="00441B4E"/>
    <w:rsid w:val="00455A0B"/>
    <w:rsid w:val="00497214"/>
    <w:rsid w:val="004D39FC"/>
    <w:rsid w:val="00537C4A"/>
    <w:rsid w:val="005B4DBD"/>
    <w:rsid w:val="005D5E8A"/>
    <w:rsid w:val="005E7810"/>
    <w:rsid w:val="00644F91"/>
    <w:rsid w:val="00650C66"/>
    <w:rsid w:val="006C0748"/>
    <w:rsid w:val="00702321"/>
    <w:rsid w:val="0073091D"/>
    <w:rsid w:val="00732DB1"/>
    <w:rsid w:val="0076363A"/>
    <w:rsid w:val="00777E24"/>
    <w:rsid w:val="007A1483"/>
    <w:rsid w:val="007A3797"/>
    <w:rsid w:val="007D5A17"/>
    <w:rsid w:val="007E4F57"/>
    <w:rsid w:val="007E79BF"/>
    <w:rsid w:val="00803A38"/>
    <w:rsid w:val="00877CE5"/>
    <w:rsid w:val="008E3FBF"/>
    <w:rsid w:val="00947038"/>
    <w:rsid w:val="00951E06"/>
    <w:rsid w:val="009561CE"/>
    <w:rsid w:val="00974E09"/>
    <w:rsid w:val="009B4EA8"/>
    <w:rsid w:val="00A5601B"/>
    <w:rsid w:val="00A62B1C"/>
    <w:rsid w:val="00A861D1"/>
    <w:rsid w:val="00A86BF9"/>
    <w:rsid w:val="00A9059D"/>
    <w:rsid w:val="00A95E96"/>
    <w:rsid w:val="00AB30EF"/>
    <w:rsid w:val="00AD5C84"/>
    <w:rsid w:val="00AE3441"/>
    <w:rsid w:val="00AF7726"/>
    <w:rsid w:val="00B24325"/>
    <w:rsid w:val="00B30C13"/>
    <w:rsid w:val="00B403D7"/>
    <w:rsid w:val="00B451FF"/>
    <w:rsid w:val="00BD5402"/>
    <w:rsid w:val="00BE2A7E"/>
    <w:rsid w:val="00C201DE"/>
    <w:rsid w:val="00C37D66"/>
    <w:rsid w:val="00C91294"/>
    <w:rsid w:val="00C93789"/>
    <w:rsid w:val="00CC7EE8"/>
    <w:rsid w:val="00D0725D"/>
    <w:rsid w:val="00D2612F"/>
    <w:rsid w:val="00D374A8"/>
    <w:rsid w:val="00D9790D"/>
    <w:rsid w:val="00DE1602"/>
    <w:rsid w:val="00E363F4"/>
    <w:rsid w:val="00E3760A"/>
    <w:rsid w:val="00E87BA9"/>
    <w:rsid w:val="00EA2D36"/>
    <w:rsid w:val="00EB2F05"/>
    <w:rsid w:val="00EF2E80"/>
    <w:rsid w:val="00F3638E"/>
    <w:rsid w:val="00F50C82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F4FDF8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6026-FCD6-4896-9195-B73C3545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Biernat-Peczka Martyna</cp:lastModifiedBy>
  <cp:revision>7</cp:revision>
  <dcterms:created xsi:type="dcterms:W3CDTF">2025-11-25T13:19:00Z</dcterms:created>
  <dcterms:modified xsi:type="dcterms:W3CDTF">2025-12-10T08:51:00Z</dcterms:modified>
</cp:coreProperties>
</file>